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F301" w14:textId="5035AD74" w:rsidR="00F22C0E" w:rsidRPr="00067000" w:rsidRDefault="00454839">
      <w:pPr>
        <w:rPr>
          <w:b/>
          <w:bCs/>
        </w:rPr>
      </w:pPr>
      <w:r w:rsidRPr="00067000">
        <w:rPr>
          <w:b/>
          <w:bCs/>
        </w:rPr>
        <w:t>Обновление п</w:t>
      </w:r>
      <w:r w:rsidR="00FB0372">
        <w:rPr>
          <w:b/>
          <w:bCs/>
        </w:rPr>
        <w:t>рограммного обеспечения</w:t>
      </w:r>
      <w:r w:rsidR="008E6914" w:rsidRPr="00067000">
        <w:rPr>
          <w:b/>
          <w:bCs/>
        </w:rPr>
        <w:t xml:space="preserve"> устройства по сети</w:t>
      </w:r>
    </w:p>
    <w:p w14:paraId="52BFFAC3" w14:textId="06C18B79" w:rsidR="00454839" w:rsidRDefault="000064E2">
      <w:r>
        <w:t>Версия</w:t>
      </w:r>
      <w:r w:rsidR="00454839">
        <w:t xml:space="preserve"> прошивки устройства имеет вид: </w:t>
      </w:r>
      <w:hyperlink r:id="rId4" w:tgtFrame="_blank" w:history="1">
        <w:r w:rsidR="00454839" w:rsidRPr="00D019F1">
          <w:rPr>
            <w:rStyle w:val="a3"/>
            <w:rFonts w:ascii="Manrope" w:hAnsi="Manrope"/>
            <w:color w:val="auto"/>
            <w:sz w:val="23"/>
            <w:szCs w:val="23"/>
            <w:u w:val="none"/>
            <w:shd w:val="clear" w:color="auto" w:fill="FFFFFF"/>
          </w:rPr>
          <w:t>h1_b2_m4.3.1</w:t>
        </w:r>
      </w:hyperlink>
      <w:r w:rsidR="00D019F1" w:rsidRPr="00D019F1">
        <w:rPr>
          <w:rStyle w:val="a3"/>
          <w:rFonts w:ascii="Manrope" w:hAnsi="Manrope"/>
          <w:color w:val="auto"/>
          <w:sz w:val="23"/>
          <w:szCs w:val="23"/>
          <w:u w:val="none"/>
          <w:shd w:val="clear" w:color="auto" w:fill="FFFFFF"/>
        </w:rPr>
        <w:t>,</w:t>
      </w:r>
      <w:r w:rsidR="00454839" w:rsidRPr="00D019F1">
        <w:t xml:space="preserve"> </w:t>
      </w:r>
      <w:r w:rsidR="00454839">
        <w:t>где</w:t>
      </w:r>
    </w:p>
    <w:p w14:paraId="52EA3A2A" w14:textId="0F7F2932" w:rsidR="00454839" w:rsidRPr="00454839" w:rsidRDefault="00454839">
      <w:r w:rsidRPr="00454839">
        <w:t>h1</w:t>
      </w:r>
      <w:r>
        <w:t xml:space="preserve"> – версия аппаратной платформы устройства</w:t>
      </w:r>
    </w:p>
    <w:p w14:paraId="02E19D9C" w14:textId="77777777" w:rsidR="00454839" w:rsidRDefault="00454839">
      <w:r>
        <w:rPr>
          <w:lang w:val="en-US"/>
        </w:rPr>
        <w:t>b</w:t>
      </w:r>
      <w:r w:rsidRPr="00454839">
        <w:t xml:space="preserve">2 </w:t>
      </w:r>
      <w:r>
        <w:t>– версия загрузчика</w:t>
      </w:r>
    </w:p>
    <w:p w14:paraId="71C6A6FB" w14:textId="08DDE532" w:rsidR="00454839" w:rsidRPr="00454839" w:rsidRDefault="00454839">
      <w:r w:rsidRPr="00454839">
        <w:t>m4.3.1</w:t>
      </w:r>
      <w:r>
        <w:t xml:space="preserve"> – версия основной прошивки</w:t>
      </w:r>
    </w:p>
    <w:p w14:paraId="643A9693" w14:textId="77777777" w:rsidR="0032387B" w:rsidRDefault="0032387B">
      <w:pPr>
        <w:rPr>
          <w:b/>
          <w:bCs/>
        </w:rPr>
      </w:pPr>
    </w:p>
    <w:p w14:paraId="5023875F" w14:textId="2317B44E" w:rsidR="00454839" w:rsidRPr="00067000" w:rsidRDefault="00067000">
      <w:pPr>
        <w:rPr>
          <w:b/>
          <w:bCs/>
        </w:rPr>
      </w:pPr>
      <w:r w:rsidRPr="00067000">
        <w:rPr>
          <w:b/>
          <w:bCs/>
        </w:rPr>
        <w:t>Обновление загрузчика</w:t>
      </w:r>
    </w:p>
    <w:p w14:paraId="36062A03" w14:textId="30C7B343" w:rsidR="000064E2" w:rsidRDefault="000064E2">
      <w:r>
        <w:t xml:space="preserve">Если новая прошивка имеет версию загрузчика </w:t>
      </w:r>
      <w:r w:rsidR="008E6914">
        <w:t>старше</w:t>
      </w:r>
      <w:r>
        <w:t xml:space="preserve"> </w:t>
      </w:r>
      <w:r w:rsidR="008E6914">
        <w:t xml:space="preserve">текущего </w:t>
      </w:r>
      <w:r>
        <w:t>загрузчика</w:t>
      </w:r>
      <w:r w:rsidR="0032387B">
        <w:t xml:space="preserve"> (</w:t>
      </w:r>
      <w:r w:rsidR="0032387B">
        <w:rPr>
          <w:lang w:val="en-US"/>
        </w:rPr>
        <w:t>b</w:t>
      </w:r>
      <w:r w:rsidR="0032387B">
        <w:t>)</w:t>
      </w:r>
      <w:r w:rsidR="008E6914">
        <w:t>, то перед обновлением основной прошивки необходимо обновить сам загрузчик.</w:t>
      </w:r>
    </w:p>
    <w:p w14:paraId="5A211BB8" w14:textId="3A3A1ABD" w:rsidR="00454839" w:rsidRDefault="00931B12">
      <w:r w:rsidRPr="00931B12">
        <w:t>Например,</w:t>
      </w:r>
      <w:r>
        <w:t xml:space="preserve"> если новая прошивка предназначена для загрузчика версии </w:t>
      </w:r>
      <w:r>
        <w:rPr>
          <w:lang w:val="en-US"/>
        </w:rPr>
        <w:t>b</w:t>
      </w:r>
      <w:r w:rsidRPr="00931B12">
        <w:t>2</w:t>
      </w:r>
      <w:r>
        <w:t xml:space="preserve">, а текущий загрузчик </w:t>
      </w:r>
      <w:r>
        <w:rPr>
          <w:lang w:val="en-US"/>
        </w:rPr>
        <w:t>b</w:t>
      </w:r>
      <w:r w:rsidRPr="00931B12">
        <w:t xml:space="preserve">1, </w:t>
      </w:r>
      <w:r>
        <w:t>то необходимо</w:t>
      </w:r>
      <w:r w:rsidR="00067000">
        <w:t xml:space="preserve"> </w:t>
      </w:r>
      <w:r w:rsidR="00D019F1">
        <w:t>предварительно применить</w:t>
      </w:r>
      <w:r w:rsidR="00067000">
        <w:t xml:space="preserve"> прошивку</w:t>
      </w:r>
      <w:r w:rsidR="00D019F1">
        <w:t xml:space="preserve"> вида</w:t>
      </w:r>
      <w:r w:rsidR="00067000">
        <w:t xml:space="preserve"> </w:t>
      </w:r>
      <w:r w:rsidR="008E6914" w:rsidRPr="008E6914">
        <w:rPr>
          <w:lang w:val="en-US"/>
        </w:rPr>
        <w:t>bootup</w:t>
      </w:r>
      <w:r w:rsidR="008E6914" w:rsidRPr="00067000">
        <w:t>_</w:t>
      </w:r>
      <w:r w:rsidR="008E6914" w:rsidRPr="008E6914">
        <w:rPr>
          <w:lang w:val="en-US"/>
        </w:rPr>
        <w:t>h</w:t>
      </w:r>
      <w:r w:rsidR="008E6914" w:rsidRPr="00067000">
        <w:t>1_</w:t>
      </w:r>
      <w:r w:rsidR="008E6914" w:rsidRPr="008E6914">
        <w:rPr>
          <w:lang w:val="en-US"/>
        </w:rPr>
        <w:t>b</w:t>
      </w:r>
      <w:r w:rsidR="008E6914" w:rsidRPr="00067000">
        <w:t>1_</w:t>
      </w:r>
      <w:r w:rsidR="008E6914" w:rsidRPr="008E6914">
        <w:rPr>
          <w:lang w:val="en-US"/>
        </w:rPr>
        <w:t>to</w:t>
      </w:r>
      <w:r w:rsidR="008E6914" w:rsidRPr="00067000">
        <w:t>_</w:t>
      </w:r>
      <w:r w:rsidR="0032387B">
        <w:rPr>
          <w:lang w:val="en-US"/>
        </w:rPr>
        <w:t>h</w:t>
      </w:r>
      <w:r w:rsidR="0032387B" w:rsidRPr="0032387B">
        <w:t>1_</w:t>
      </w:r>
      <w:r w:rsidR="008E6914" w:rsidRPr="008E6914">
        <w:rPr>
          <w:lang w:val="en-US"/>
        </w:rPr>
        <w:t>b</w:t>
      </w:r>
      <w:r w:rsidR="008E6914" w:rsidRPr="00067000">
        <w:t>2.</w:t>
      </w:r>
      <w:proofErr w:type="spellStart"/>
      <w:r w:rsidR="008E6914" w:rsidRPr="008E6914">
        <w:rPr>
          <w:lang w:val="en-US"/>
        </w:rPr>
        <w:t>uet</w:t>
      </w:r>
      <w:proofErr w:type="spellEnd"/>
      <w:r w:rsidR="00CE626C" w:rsidRPr="00CE626C">
        <w:t>.</w:t>
      </w:r>
    </w:p>
    <w:p w14:paraId="161D40D1" w14:textId="30664548" w:rsidR="00CE626C" w:rsidRPr="00454839" w:rsidRDefault="00CE626C" w:rsidP="00CE626C">
      <w:r>
        <w:t>В</w:t>
      </w:r>
      <w:r>
        <w:t>ерсия аппаратной платформы устройства</w:t>
      </w:r>
      <w:r>
        <w:t xml:space="preserve"> </w:t>
      </w:r>
      <w:r>
        <w:t>(</w:t>
      </w:r>
      <w:r w:rsidRPr="00454839">
        <w:t>h</w:t>
      </w:r>
      <w:r>
        <w:t xml:space="preserve">) </w:t>
      </w:r>
      <w:r>
        <w:t>текущего и нового загрузчика должны совпадать.</w:t>
      </w:r>
    </w:p>
    <w:p w14:paraId="2E3962F8" w14:textId="326FDB39" w:rsidR="00454839" w:rsidRDefault="00CE626C">
      <w:r>
        <w:rPr>
          <w:noProof/>
        </w:rPr>
        <w:drawing>
          <wp:inline distT="0" distB="0" distL="0" distR="0" wp14:anchorId="44413606" wp14:editId="29F83757">
            <wp:extent cx="6010275" cy="409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D862" w14:textId="77777777" w:rsidR="00FB0372" w:rsidRDefault="00FB0372" w:rsidP="00067000">
      <w:pPr>
        <w:rPr>
          <w:b/>
          <w:bCs/>
        </w:rPr>
      </w:pPr>
    </w:p>
    <w:p w14:paraId="0F84CE05" w14:textId="77777777" w:rsidR="00CE626C" w:rsidRDefault="00CE626C">
      <w:pPr>
        <w:rPr>
          <w:b/>
          <w:bCs/>
        </w:rPr>
      </w:pPr>
      <w:r>
        <w:rPr>
          <w:b/>
          <w:bCs/>
        </w:rPr>
        <w:br w:type="page"/>
      </w:r>
    </w:p>
    <w:p w14:paraId="31606519" w14:textId="04280CEF" w:rsidR="00067000" w:rsidRPr="00067000" w:rsidRDefault="00067000" w:rsidP="00067000">
      <w:pPr>
        <w:rPr>
          <w:b/>
          <w:bCs/>
        </w:rPr>
      </w:pPr>
      <w:r w:rsidRPr="00067000">
        <w:rPr>
          <w:b/>
          <w:bCs/>
        </w:rPr>
        <w:lastRenderedPageBreak/>
        <w:t xml:space="preserve">Обновление </w:t>
      </w:r>
      <w:r>
        <w:rPr>
          <w:b/>
          <w:bCs/>
        </w:rPr>
        <w:t>основной прошивки</w:t>
      </w:r>
    </w:p>
    <w:p w14:paraId="63CE749F" w14:textId="1D9A8275" w:rsidR="00067000" w:rsidRDefault="00D019F1">
      <w:r>
        <w:t>После обновления загрузчика (если это потребовалось), можно обновить основную прошивку устройства.</w:t>
      </w:r>
      <w:r w:rsidR="007900FD">
        <w:t xml:space="preserve"> Прошивка выполняется в 2</w:t>
      </w:r>
      <w:r w:rsidR="00FB0372">
        <w:t xml:space="preserve"> этапа.</w:t>
      </w:r>
    </w:p>
    <w:p w14:paraId="2D9321BA" w14:textId="41807086" w:rsidR="00D019F1" w:rsidRDefault="00CE626C">
      <w:r>
        <w:rPr>
          <w:noProof/>
        </w:rPr>
        <w:drawing>
          <wp:inline distT="0" distB="0" distL="0" distR="0" wp14:anchorId="1EEC91A9" wp14:editId="08D72A5A">
            <wp:extent cx="6010275" cy="409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9D91" w14:textId="45239D9C" w:rsidR="000400C6" w:rsidRPr="00454839" w:rsidRDefault="000400C6">
      <w:r>
        <w:t>При удачном завершении обоих этапов должны получить «</w:t>
      </w:r>
      <w:r>
        <w:rPr>
          <w:lang w:val="en-US"/>
        </w:rPr>
        <w:t>OK</w:t>
      </w:r>
      <w:r>
        <w:t>» по обоим пунктам</w:t>
      </w:r>
      <w:r w:rsidR="00CE626C">
        <w:rPr>
          <w:noProof/>
        </w:rPr>
        <w:drawing>
          <wp:inline distT="0" distB="0" distL="0" distR="0" wp14:anchorId="0262350E" wp14:editId="0C9A033A">
            <wp:extent cx="6010275" cy="4095750"/>
            <wp:effectExtent l="0" t="0" r="952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0C6" w:rsidRPr="00454839" w:rsidSect="00CE626C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rope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39"/>
    <w:rsid w:val="000064E2"/>
    <w:rsid w:val="000400C6"/>
    <w:rsid w:val="00067000"/>
    <w:rsid w:val="0032387B"/>
    <w:rsid w:val="00454839"/>
    <w:rsid w:val="00616AAC"/>
    <w:rsid w:val="007900FD"/>
    <w:rsid w:val="008E6914"/>
    <w:rsid w:val="00931B12"/>
    <w:rsid w:val="009F1F53"/>
    <w:rsid w:val="00B10391"/>
    <w:rsid w:val="00CE626C"/>
    <w:rsid w:val="00D019F1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A297"/>
  <w15:chartTrackingRefBased/>
  <w15:docId w15:val="{53DC837B-AE08-4CDC-BA02-BA5C919F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documenthub.ru/index.php/s/z9wx4fwDsg4Bb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o365u1</dc:creator>
  <cp:keywords/>
  <dc:description/>
  <cp:lastModifiedBy>o365u1</cp:lastModifiedBy>
  <cp:revision>4</cp:revision>
  <dcterms:created xsi:type="dcterms:W3CDTF">2022-05-25T13:08:00Z</dcterms:created>
  <dcterms:modified xsi:type="dcterms:W3CDTF">2022-11-07T07:41:00Z</dcterms:modified>
</cp:coreProperties>
</file>